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</w:t>
      </w:r>
      <w:r w:rsidR="00FD4714">
        <w:rPr>
          <w:sz w:val="28"/>
          <w:szCs w:val="28"/>
          <w:u w:val="single"/>
        </w:rPr>
        <w:t>6</w:t>
      </w:r>
      <w:r w:rsidR="00D334F3">
        <w:rPr>
          <w:sz w:val="28"/>
          <w:szCs w:val="28"/>
          <w:u w:val="single"/>
        </w:rPr>
        <w:t xml:space="preserve"> </w:t>
      </w:r>
      <w:r w:rsidR="00FD4714">
        <w:rPr>
          <w:sz w:val="28"/>
          <w:szCs w:val="28"/>
          <w:u w:val="single"/>
        </w:rPr>
        <w:t>марта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</w:t>
      </w:r>
      <w:r w:rsidRPr="00282483">
        <w:rPr>
          <w:sz w:val="28"/>
          <w:szCs w:val="28"/>
        </w:rPr>
        <w:t>е</w:t>
      </w:r>
      <w:r w:rsidRPr="00282483">
        <w:rPr>
          <w:sz w:val="28"/>
          <w:szCs w:val="28"/>
        </w:rPr>
        <w:t>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06C44" w:rsidRPr="00506C44">
        <w:rPr>
          <w:rFonts w:ascii="Times New Roman" w:hAnsi="Times New Roman" w:cs="Times New Roman"/>
          <w:sz w:val="28"/>
          <w:szCs w:val="28"/>
        </w:rPr>
        <w:t>828 842,54500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602 669,24700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06C44" w:rsidRPr="00506C44">
        <w:rPr>
          <w:rFonts w:ascii="Times New Roman" w:hAnsi="Times New Roman" w:cs="Times New Roman"/>
          <w:sz w:val="28"/>
          <w:szCs w:val="28"/>
        </w:rPr>
        <w:t>819 670,85263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9 171,69237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F9604C" w:rsidRPr="00F9604C" w:rsidRDefault="00F9604C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E31A36">
        <w:rPr>
          <w:sz w:val="28"/>
          <w:szCs w:val="28"/>
        </w:rPr>
        <w:t xml:space="preserve">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>
        <w:rPr>
          <w:sz w:val="28"/>
          <w:szCs w:val="28"/>
        </w:rPr>
        <w:t>20</w:t>
      </w:r>
      <w:r w:rsidR="002437FB">
        <w:rPr>
          <w:sz w:val="28"/>
          <w:szCs w:val="28"/>
        </w:rPr>
        <w:t xml:space="preserve"> год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5176BF" w:rsidRDefault="005176BF" w:rsidP="000F5FBA">
      <w:pPr>
        <w:jc w:val="both"/>
        <w:outlineLvl w:val="0"/>
        <w:rPr>
          <w:b/>
          <w:sz w:val="28"/>
          <w:szCs w:val="28"/>
        </w:rPr>
      </w:pPr>
    </w:p>
    <w:p w:rsidR="005176BF" w:rsidRDefault="005176BF" w:rsidP="000F5FBA">
      <w:pPr>
        <w:jc w:val="both"/>
        <w:outlineLvl w:val="0"/>
        <w:rPr>
          <w:b/>
          <w:sz w:val="28"/>
          <w:szCs w:val="28"/>
        </w:rPr>
      </w:pPr>
    </w:p>
    <w:p w:rsidR="005176BF" w:rsidRDefault="005176BF" w:rsidP="000F5FBA">
      <w:pPr>
        <w:jc w:val="both"/>
        <w:outlineLvl w:val="0"/>
        <w:rPr>
          <w:b/>
          <w:sz w:val="28"/>
          <w:szCs w:val="28"/>
        </w:rPr>
      </w:pPr>
    </w:p>
    <w:p w:rsidR="005176BF" w:rsidRDefault="005176BF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5F7D3E" w:rsidRDefault="005F7D3E" w:rsidP="002B5AA7">
      <w:pPr>
        <w:outlineLvl w:val="0"/>
      </w:pPr>
    </w:p>
    <w:p w:rsidR="002B5AA7" w:rsidRDefault="002B5AA7" w:rsidP="002B5AA7">
      <w:pPr>
        <w:outlineLvl w:val="0"/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2B5AA7" w:rsidRDefault="002B5AA7" w:rsidP="00A17EF8">
      <w:pPr>
        <w:jc w:val="right"/>
        <w:outlineLvl w:val="0"/>
      </w:pPr>
    </w:p>
    <w:p w:rsidR="002547A2" w:rsidRDefault="002547A2" w:rsidP="00E42C0F">
      <w:pPr>
        <w:jc w:val="right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обустройство объектов размещения твердых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435 201,40460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24 498,10460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муниципальных 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учащихся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ганизациях, организациях дополнительного образования детей (в том числе в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25 903,57483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19 401,20129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безопасности, повышению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176 315,19083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146 430,58403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20 118,95560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934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</w:t>
            </w:r>
            <w:r w:rsidR="006934C6">
              <w:rPr>
                <w:szCs w:val="20"/>
              </w:rPr>
              <w:t>а</w:t>
            </w:r>
            <w:r>
              <w:rPr>
                <w:szCs w:val="20"/>
              </w:rPr>
              <w:t>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5 313,80000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ловий граждан, проживающих в сельской местности, в том числе молодых семей и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кументацию территориального планирования и градостроительного зонирования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снабжения населения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98 750,20093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25 784,49540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6406BF" w:rsidRPr="00AD67BD" w:rsidTr="006406B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6406BF" w:rsidRPr="00AD67BD" w:rsidTr="006406BF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13 551,10000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3 997,27132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34 577,50553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6 448,06553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5 756,43028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3 598,80511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868,80511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406BF" w:rsidRPr="00AD67BD" w:rsidTr="006406B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Default="006406BF" w:rsidP="006406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Default="006406BF" w:rsidP="006406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6406BF" w:rsidRPr="00AD67BD" w:rsidTr="006406B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6BF" w:rsidRPr="006406BF" w:rsidRDefault="006406BF" w:rsidP="006406BF">
            <w:pPr>
              <w:jc w:val="both"/>
              <w:rPr>
                <w:b/>
                <w:szCs w:val="20"/>
              </w:rPr>
            </w:pPr>
            <w:r w:rsidRPr="006406BF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6BF" w:rsidRPr="006406BF" w:rsidRDefault="006406BF" w:rsidP="006406BF">
            <w:pPr>
              <w:jc w:val="right"/>
              <w:rPr>
                <w:b/>
                <w:szCs w:val="20"/>
              </w:rPr>
            </w:pPr>
            <w:r w:rsidRPr="006406BF">
              <w:rPr>
                <w:b/>
                <w:szCs w:val="20"/>
              </w:rPr>
              <w:t>819 670,85263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35 961,74000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4 252,12517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29 837,84000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9 778,64000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3 711,64000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3 566,64000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194 341,48655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32 727,00129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цию территориального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планирования и градостроительного зониров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33 411,50511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25 147,30000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РФ,входящих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РФ,входящих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РФ,входящих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РФ,входящих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56 619,38125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29 372,14600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ности, повышению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5 475,50000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14 559,70000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457 299,85400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448 200,25400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18 998,10460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307 176,52400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тельных, общеобразовательных организациях,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 дополнительного образования детей (в том числе в организациях,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10 612,59540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физической культуры и спорта 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68 114,49083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20 118,95560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20 118,95560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20 118,95560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20 118,95560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12305P3060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47 297,43523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46 666,23523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45 166,23523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35 400,58403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22 637,68403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11 925,18403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ти" к 75-летию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ской местности, в т.ч. молодых семей и молодых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Default="00D04A48" w:rsidP="00D04A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04A48" w:rsidRPr="00AD67BD" w:rsidTr="00D04A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both"/>
              <w:rPr>
                <w:b/>
                <w:szCs w:val="20"/>
              </w:rPr>
            </w:pPr>
            <w:r w:rsidRPr="00D04A48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A48" w:rsidRPr="00D04A48" w:rsidRDefault="00D04A48" w:rsidP="00D04A48">
            <w:pPr>
              <w:jc w:val="right"/>
              <w:rPr>
                <w:b/>
                <w:szCs w:val="20"/>
              </w:rPr>
            </w:pPr>
            <w:r w:rsidRPr="00D04A48">
              <w:rPr>
                <w:b/>
                <w:szCs w:val="20"/>
              </w:rPr>
              <w:t>819 670,85263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B6098" w:rsidRPr="00AD67BD" w:rsidTr="000B609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-831 342,54500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-831 342,54500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-831 342,54500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-831 342,54500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851 710,85263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851 710,85263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851 710,85263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851 710,85263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Default="000B6098" w:rsidP="000B609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Default="000B6098" w:rsidP="000B609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B6098" w:rsidRPr="00AD67BD" w:rsidTr="000B609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Pr="000B6098" w:rsidRDefault="000B6098" w:rsidP="000B6098">
            <w:pPr>
              <w:jc w:val="center"/>
              <w:rPr>
                <w:b/>
                <w:szCs w:val="20"/>
              </w:rPr>
            </w:pPr>
            <w:r w:rsidRPr="000B6098">
              <w:rPr>
                <w:b/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98" w:rsidRPr="000B6098" w:rsidRDefault="000B6098" w:rsidP="000B6098">
            <w:pPr>
              <w:jc w:val="both"/>
              <w:rPr>
                <w:b/>
                <w:szCs w:val="20"/>
              </w:rPr>
            </w:pPr>
            <w:r w:rsidRPr="000B6098">
              <w:rPr>
                <w:b/>
                <w:szCs w:val="20"/>
              </w:rPr>
              <w:t>Источники финансирования дефицита бюджетов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98" w:rsidRPr="000B6098" w:rsidRDefault="000B6098" w:rsidP="000B6098">
            <w:pPr>
              <w:jc w:val="right"/>
              <w:rPr>
                <w:b/>
                <w:szCs w:val="20"/>
              </w:rPr>
            </w:pPr>
            <w:r w:rsidRPr="000B6098">
              <w:rPr>
                <w:b/>
                <w:szCs w:val="20"/>
              </w:rPr>
              <w:t>-9 171,69237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sectPr w:rsidR="00CF2E3C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098" w:rsidRDefault="000B6098" w:rsidP="005152A2">
      <w:r>
        <w:separator/>
      </w:r>
    </w:p>
  </w:endnote>
  <w:endnote w:type="continuationSeparator" w:id="0">
    <w:p w:rsidR="000B6098" w:rsidRDefault="000B609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0B6098" w:rsidRDefault="00081C58">
        <w:pPr>
          <w:pStyle w:val="aa"/>
          <w:jc w:val="center"/>
        </w:pPr>
        <w:fldSimple w:instr=" PAGE   \* MERGEFORMAT ">
          <w:r w:rsidR="001123A4">
            <w:rPr>
              <w:noProof/>
            </w:rPr>
            <w:t>62</w:t>
          </w:r>
        </w:fldSimple>
      </w:p>
    </w:sdtContent>
  </w:sdt>
  <w:p w:rsidR="000B6098" w:rsidRDefault="000B609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098" w:rsidRDefault="000B6098" w:rsidP="005152A2">
      <w:r>
        <w:separator/>
      </w:r>
    </w:p>
  </w:footnote>
  <w:footnote w:type="continuationSeparator" w:id="0">
    <w:p w:rsidR="000B6098" w:rsidRDefault="000B609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4C6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51B6"/>
    <w:rsid w:val="00A75775"/>
    <w:rsid w:val="00A82BF2"/>
    <w:rsid w:val="00A863D6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702A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4A2B"/>
    <w:rsid w:val="00BB58A2"/>
    <w:rsid w:val="00BB5B0E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171DA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05E05-33F7-4929-BCF2-0CE2206B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62</Pages>
  <Words>27449</Words>
  <Characters>156462</Characters>
  <Application>Microsoft Office Word</Application>
  <DocSecurity>0</DocSecurity>
  <Lines>1303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30</cp:revision>
  <cp:lastPrinted>2017-11-02T03:35:00Z</cp:lastPrinted>
  <dcterms:created xsi:type="dcterms:W3CDTF">2020-02-26T01:05:00Z</dcterms:created>
  <dcterms:modified xsi:type="dcterms:W3CDTF">2020-03-16T07:54:00Z</dcterms:modified>
</cp:coreProperties>
</file>